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94" w:rsidRPr="0019631D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31D">
        <w:rPr>
          <w:rFonts w:ascii="Times New Roman" w:hAnsi="Times New Roman"/>
          <w:b/>
          <w:sz w:val="24"/>
          <w:szCs w:val="24"/>
        </w:rPr>
        <w:t xml:space="preserve">Информация о среднемесячной заработной плате руководителей, </w:t>
      </w:r>
    </w:p>
    <w:p w:rsidR="00250C94" w:rsidRPr="0019631D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31D">
        <w:rPr>
          <w:rFonts w:ascii="Times New Roman" w:hAnsi="Times New Roman"/>
          <w:b/>
          <w:sz w:val="24"/>
          <w:szCs w:val="24"/>
        </w:rPr>
        <w:t xml:space="preserve">их заместителей и главных бухгалтеров государственных организаций, находящихся в ведении Министерства </w:t>
      </w:r>
      <w:r w:rsidRPr="0019631D">
        <w:rPr>
          <w:rFonts w:ascii="Times New Roman" w:hAnsi="Times New Roman"/>
          <w:b/>
          <w:sz w:val="24"/>
          <w:szCs w:val="24"/>
          <w:shd w:val="clear" w:color="auto" w:fill="FFFFFF"/>
        </w:rPr>
        <w:t>природных ресурсов, экологии и охраны окружающей среды Республики Марий Эл</w:t>
      </w:r>
    </w:p>
    <w:p w:rsidR="00250C94" w:rsidRPr="0019631D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31D">
        <w:rPr>
          <w:rFonts w:ascii="Times New Roman" w:hAnsi="Times New Roman"/>
          <w:b/>
          <w:sz w:val="24"/>
          <w:szCs w:val="24"/>
        </w:rPr>
        <w:t>за 2019год</w:t>
      </w:r>
    </w:p>
    <w:p w:rsidR="00250C94" w:rsidRPr="0019631D" w:rsidRDefault="00250C94" w:rsidP="00250C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6"/>
        <w:gridCol w:w="4320"/>
        <w:gridCol w:w="1799"/>
      </w:tblGrid>
      <w:tr w:rsidR="00250C94" w:rsidRPr="0019631D" w:rsidTr="00515538">
        <w:trPr>
          <w:trHeight w:val="789"/>
        </w:trPr>
        <w:tc>
          <w:tcPr>
            <w:tcW w:w="3666" w:type="dxa"/>
            <w:shd w:val="clear" w:color="auto" w:fill="auto"/>
            <w:vAlign w:val="center"/>
          </w:tcPr>
          <w:p w:rsidR="00250C94" w:rsidRPr="0019631D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20" w:type="dxa"/>
            <w:vAlign w:val="center"/>
          </w:tcPr>
          <w:p w:rsidR="00250C94" w:rsidRPr="0019631D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250C94" w:rsidRPr="0019631D" w:rsidRDefault="00250C94" w:rsidP="005155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Республики Марий Эл</w:t>
            </w:r>
          </w:p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«Восточное межрайонное управление лесами»</w:t>
            </w:r>
          </w:p>
          <w:p w:rsidR="00250C94" w:rsidRPr="0019631D" w:rsidRDefault="00250C94" w:rsidP="00250C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 23 573 рубля)</w:t>
            </w:r>
          </w:p>
        </w:tc>
      </w:tr>
      <w:tr w:rsidR="00250C94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Антипов Алексей Александрович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58 825</w:t>
            </w:r>
          </w:p>
        </w:tc>
      </w:tr>
      <w:tr w:rsidR="00250C94" w:rsidRPr="0019631D" w:rsidTr="00515538">
        <w:trPr>
          <w:trHeight w:val="245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Лоскутов Виталий Васильевич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50 067</w:t>
            </w:r>
          </w:p>
        </w:tc>
      </w:tr>
      <w:tr w:rsidR="00250C94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52 967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«Западное межрайонное управление лесами»</w:t>
            </w:r>
          </w:p>
          <w:p w:rsidR="00250C94" w:rsidRPr="0019631D" w:rsidRDefault="00250C94" w:rsidP="00842C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 </w:t>
            </w:r>
            <w:r w:rsidR="00842C07" w:rsidRPr="0019631D">
              <w:rPr>
                <w:rFonts w:ascii="Times New Roman" w:hAnsi="Times New Roman"/>
                <w:sz w:val="24"/>
                <w:szCs w:val="24"/>
              </w:rPr>
              <w:t>19 759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250C94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Маковийчук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842C07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53 113</w:t>
            </w:r>
          </w:p>
        </w:tc>
      </w:tr>
      <w:tr w:rsidR="00842C07" w:rsidRPr="0019631D" w:rsidTr="00515538">
        <w:trPr>
          <w:trHeight w:val="277"/>
        </w:trPr>
        <w:tc>
          <w:tcPr>
            <w:tcW w:w="3666" w:type="dxa"/>
            <w:shd w:val="clear" w:color="auto" w:fill="auto"/>
          </w:tcPr>
          <w:p w:rsidR="00842C07" w:rsidRPr="0019631D" w:rsidRDefault="00842C0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842C07" w:rsidRPr="0019631D" w:rsidRDefault="00842C0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Бушуев Николай Владимирович</w:t>
            </w:r>
          </w:p>
        </w:tc>
        <w:tc>
          <w:tcPr>
            <w:tcW w:w="1799" w:type="dxa"/>
            <w:shd w:val="clear" w:color="auto" w:fill="auto"/>
          </w:tcPr>
          <w:p w:rsidR="00842C07" w:rsidRPr="0019631D" w:rsidRDefault="00842C07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45 460</w:t>
            </w:r>
          </w:p>
        </w:tc>
      </w:tr>
      <w:tr w:rsidR="00250C94" w:rsidRPr="0019631D" w:rsidTr="00515538">
        <w:trPr>
          <w:trHeight w:val="277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842C07" w:rsidP="00842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46 654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Килемарское</w:t>
            </w:r>
            <w:proofErr w:type="spellEnd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 лесничество»</w:t>
            </w:r>
          </w:p>
          <w:p w:rsidR="00250C94" w:rsidRPr="0019631D" w:rsidRDefault="00250C94" w:rsidP="00842C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 </w:t>
            </w:r>
            <w:r w:rsidR="00842C07" w:rsidRPr="0019631D">
              <w:rPr>
                <w:rFonts w:ascii="Times New Roman" w:hAnsi="Times New Roman"/>
                <w:sz w:val="24"/>
                <w:szCs w:val="24"/>
              </w:rPr>
              <w:t>29 940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842C07" w:rsidRPr="0019631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42C07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842C07" w:rsidRPr="0019631D" w:rsidRDefault="00842C0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842C07" w:rsidRPr="0019631D" w:rsidRDefault="00842C0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Теплых Александр Николаевич</w:t>
            </w:r>
          </w:p>
        </w:tc>
        <w:tc>
          <w:tcPr>
            <w:tcW w:w="1799" w:type="dxa"/>
            <w:shd w:val="clear" w:color="auto" w:fill="auto"/>
          </w:tcPr>
          <w:p w:rsidR="00842C07" w:rsidRPr="0019631D" w:rsidRDefault="00842C0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35415</w:t>
            </w:r>
          </w:p>
        </w:tc>
      </w:tr>
      <w:tr w:rsidR="00842C07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842C07" w:rsidRPr="0019631D" w:rsidRDefault="00842C0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842C07" w:rsidRPr="0019631D" w:rsidRDefault="00842C0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Гуляева Татьяна Валериановна</w:t>
            </w:r>
          </w:p>
        </w:tc>
        <w:tc>
          <w:tcPr>
            <w:tcW w:w="1799" w:type="dxa"/>
            <w:shd w:val="clear" w:color="auto" w:fill="auto"/>
          </w:tcPr>
          <w:p w:rsidR="00842C07" w:rsidRPr="0019631D" w:rsidRDefault="00842C07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32781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«Центральное межрайонное управление лесами»</w:t>
            </w:r>
          </w:p>
          <w:p w:rsidR="00250C94" w:rsidRPr="0019631D" w:rsidRDefault="00250C94" w:rsidP="00DC28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 </w:t>
            </w:r>
            <w:r w:rsidR="00DC287F" w:rsidRPr="0019631D">
              <w:rPr>
                <w:rFonts w:ascii="Times New Roman" w:hAnsi="Times New Roman"/>
                <w:sz w:val="24"/>
                <w:szCs w:val="24"/>
              </w:rPr>
              <w:t>26 102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DC287F" w:rsidRPr="0019631D">
              <w:rPr>
                <w:rFonts w:ascii="Times New Roman" w:hAnsi="Times New Roman"/>
                <w:sz w:val="24"/>
                <w:szCs w:val="24"/>
              </w:rPr>
              <w:t>я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287F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DC287F" w:rsidRPr="0019631D" w:rsidRDefault="00DC287F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DC287F" w:rsidRPr="0019631D" w:rsidRDefault="00DC287F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Пырихин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1799" w:type="dxa"/>
            <w:shd w:val="clear" w:color="auto" w:fill="auto"/>
          </w:tcPr>
          <w:p w:rsidR="00DC287F" w:rsidRPr="0019631D" w:rsidRDefault="00DC287F" w:rsidP="00DC2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56662</w:t>
            </w:r>
          </w:p>
        </w:tc>
      </w:tr>
      <w:tr w:rsidR="00DC287F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DC287F" w:rsidRPr="0019631D" w:rsidRDefault="00DC287F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DC287F" w:rsidRPr="0019631D" w:rsidRDefault="00DC287F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1799" w:type="dxa"/>
            <w:shd w:val="clear" w:color="auto" w:fill="auto"/>
          </w:tcPr>
          <w:p w:rsidR="00DC287F" w:rsidRPr="0019631D" w:rsidRDefault="00DC287F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45792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казенное учреждение Республики Марий Эл </w:t>
            </w:r>
          </w:p>
          <w:p w:rsidR="00250C94" w:rsidRPr="0019631D" w:rsidRDefault="00250C94" w:rsidP="00515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«Южное межрайонное управление лесами»</w:t>
            </w:r>
          </w:p>
          <w:p w:rsidR="00250C94" w:rsidRPr="0019631D" w:rsidRDefault="00250C94" w:rsidP="00BD30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–  </w:t>
            </w:r>
            <w:r w:rsidR="00BD300E" w:rsidRPr="0019631D">
              <w:rPr>
                <w:rFonts w:ascii="Times New Roman" w:hAnsi="Times New Roman"/>
                <w:sz w:val="24"/>
                <w:szCs w:val="24"/>
              </w:rPr>
              <w:t>24 477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BD300E" w:rsidRPr="0019631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50C94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 (лесничий)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Цыганок Алексей Николаевич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61 644</w:t>
            </w:r>
          </w:p>
        </w:tc>
      </w:tr>
      <w:tr w:rsidR="00250C94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19631D" w:rsidRDefault="00250C94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Лукичева Елена Борисовна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46 803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EA5C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Специализированное государственное автономное учреждение </w:t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Марий Эл «Марийская база авиационной охраны лесов «</w:t>
            </w:r>
            <w:proofErr w:type="spellStart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Авиалесоохрана</w:t>
            </w:r>
            <w:proofErr w:type="spellEnd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учреждения -  </w:t>
            </w:r>
            <w:r w:rsidR="00EA5C2A">
              <w:rPr>
                <w:rFonts w:ascii="Times New Roman" w:hAnsi="Times New Roman"/>
                <w:sz w:val="24"/>
                <w:szCs w:val="24"/>
              </w:rPr>
              <w:t>17 401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A5C2A">
              <w:rPr>
                <w:rFonts w:ascii="Times New Roman" w:hAnsi="Times New Roman"/>
                <w:sz w:val="24"/>
                <w:szCs w:val="24"/>
              </w:rPr>
              <w:t>ь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9631D" w:rsidRPr="0019631D" w:rsidTr="00515538">
        <w:trPr>
          <w:trHeight w:val="361"/>
        </w:trPr>
        <w:tc>
          <w:tcPr>
            <w:tcW w:w="3666" w:type="dxa"/>
            <w:shd w:val="clear" w:color="auto" w:fill="auto"/>
          </w:tcPr>
          <w:p w:rsidR="0019631D" w:rsidRPr="0019631D" w:rsidRDefault="0019631D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320" w:type="dxa"/>
          </w:tcPr>
          <w:p w:rsidR="0019631D" w:rsidRPr="0019631D" w:rsidRDefault="0019631D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Долгов Петр Николаевич</w:t>
            </w:r>
          </w:p>
        </w:tc>
        <w:tc>
          <w:tcPr>
            <w:tcW w:w="1799" w:type="dxa"/>
            <w:shd w:val="clear" w:color="auto" w:fill="auto"/>
          </w:tcPr>
          <w:p w:rsidR="0019631D" w:rsidRPr="0019631D" w:rsidRDefault="0019631D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5570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631D" w:rsidRPr="0019631D" w:rsidTr="00515538">
        <w:trPr>
          <w:trHeight w:val="361"/>
        </w:trPr>
        <w:tc>
          <w:tcPr>
            <w:tcW w:w="3666" w:type="dxa"/>
            <w:shd w:val="clear" w:color="auto" w:fill="auto"/>
          </w:tcPr>
          <w:p w:rsidR="0019631D" w:rsidRPr="0019631D" w:rsidRDefault="0019631D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4320" w:type="dxa"/>
          </w:tcPr>
          <w:p w:rsidR="0019631D" w:rsidRPr="0019631D" w:rsidRDefault="0019631D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Леонтьев Алексей Викторович</w:t>
            </w:r>
          </w:p>
        </w:tc>
        <w:tc>
          <w:tcPr>
            <w:tcW w:w="1799" w:type="dxa"/>
            <w:shd w:val="clear" w:color="auto" w:fill="auto"/>
          </w:tcPr>
          <w:p w:rsidR="0019631D" w:rsidRPr="0019631D" w:rsidRDefault="0019631D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36932</w:t>
            </w:r>
          </w:p>
        </w:tc>
      </w:tr>
      <w:tr w:rsidR="0019631D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19631D" w:rsidRPr="0019631D" w:rsidRDefault="0019631D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19631D" w:rsidRPr="0019631D" w:rsidRDefault="0019631D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799" w:type="dxa"/>
            <w:shd w:val="clear" w:color="auto" w:fill="auto"/>
          </w:tcPr>
          <w:p w:rsidR="0019631D" w:rsidRPr="0019631D" w:rsidRDefault="0019631D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EA5C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унитарное предприятие Республики Марий Эл </w:t>
            </w:r>
            <w:r w:rsidR="00EA5C2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«Оздоровительный комплекс «</w:t>
            </w:r>
            <w:proofErr w:type="spellStart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Шап</w:t>
            </w:r>
            <w:proofErr w:type="spellEnd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(среднемесячная заработная плата работников предприятия – </w:t>
            </w:r>
            <w:r w:rsidR="0039382F" w:rsidRPr="0019631D">
              <w:rPr>
                <w:rFonts w:ascii="Times New Roman" w:hAnsi="Times New Roman"/>
                <w:sz w:val="24"/>
                <w:szCs w:val="24"/>
              </w:rPr>
              <w:t>18 </w:t>
            </w:r>
            <w:r w:rsidR="00EA5C2A">
              <w:rPr>
                <w:rFonts w:ascii="Times New Roman" w:hAnsi="Times New Roman"/>
                <w:sz w:val="24"/>
                <w:szCs w:val="24"/>
              </w:rPr>
              <w:t>258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BD300E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BD300E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320" w:type="dxa"/>
          </w:tcPr>
          <w:p w:rsidR="00BD300E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Осбанов</w:t>
            </w:r>
            <w:proofErr w:type="spellEnd"/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Рамазан </w:t>
            </w:r>
            <w:proofErr w:type="spellStart"/>
            <w:r w:rsidRPr="0019631D">
              <w:rPr>
                <w:rFonts w:ascii="Times New Roman" w:hAnsi="Times New Roman"/>
                <w:sz w:val="24"/>
                <w:szCs w:val="24"/>
              </w:rPr>
              <w:t>Маха-Оглы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:rsidR="00BD300E" w:rsidRPr="0019631D" w:rsidRDefault="00BD300E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48 51</w:t>
            </w:r>
            <w:r w:rsidR="001963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300E" w:rsidRPr="0019631D" w:rsidTr="00515538">
        <w:trPr>
          <w:trHeight w:val="413"/>
        </w:trPr>
        <w:tc>
          <w:tcPr>
            <w:tcW w:w="3666" w:type="dxa"/>
            <w:shd w:val="clear" w:color="auto" w:fill="auto"/>
          </w:tcPr>
          <w:p w:rsidR="00BD300E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</w:t>
            </w:r>
          </w:p>
        </w:tc>
        <w:tc>
          <w:tcPr>
            <w:tcW w:w="4320" w:type="dxa"/>
          </w:tcPr>
          <w:p w:rsidR="00BD300E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799" w:type="dxa"/>
            <w:shd w:val="clear" w:color="auto" w:fill="auto"/>
          </w:tcPr>
          <w:p w:rsidR="00BD300E" w:rsidRPr="0019631D" w:rsidRDefault="00BD300E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36 66</w:t>
            </w:r>
            <w:r w:rsidR="00196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300E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BD300E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BD300E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Козлова Юлия Александровна</w:t>
            </w:r>
            <w:bookmarkStart w:id="0" w:name="_GoBack"/>
            <w:bookmarkEnd w:id="0"/>
          </w:p>
        </w:tc>
        <w:tc>
          <w:tcPr>
            <w:tcW w:w="1799" w:type="dxa"/>
            <w:shd w:val="clear" w:color="auto" w:fill="auto"/>
          </w:tcPr>
          <w:p w:rsidR="00BD300E" w:rsidRPr="0019631D" w:rsidRDefault="00BD300E" w:rsidP="0019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31 460</w:t>
            </w:r>
          </w:p>
        </w:tc>
      </w:tr>
      <w:tr w:rsidR="00250C94" w:rsidRPr="0019631D" w:rsidTr="00515538">
        <w:trPr>
          <w:trHeight w:val="518"/>
        </w:trPr>
        <w:tc>
          <w:tcPr>
            <w:tcW w:w="9785" w:type="dxa"/>
            <w:gridSpan w:val="3"/>
            <w:shd w:val="clear" w:color="auto" w:fill="auto"/>
            <w:vAlign w:val="center"/>
          </w:tcPr>
          <w:p w:rsidR="00250C94" w:rsidRPr="0019631D" w:rsidRDefault="00250C94" w:rsidP="00ED5D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Государственное унитарное предприятие Республики Марий Эл «Территориальный центр «</w:t>
            </w:r>
            <w:proofErr w:type="spellStart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Маргеомониторинг</w:t>
            </w:r>
            <w:proofErr w:type="spellEnd"/>
            <w:r w:rsidRPr="0019631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963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предприятия – </w:t>
            </w:r>
            <w:r w:rsidR="00ED5DDB" w:rsidRPr="0019631D">
              <w:rPr>
                <w:rFonts w:ascii="Times New Roman" w:hAnsi="Times New Roman"/>
                <w:sz w:val="24"/>
                <w:szCs w:val="24"/>
              </w:rPr>
              <w:t>26 200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250C94" w:rsidRPr="0019631D" w:rsidTr="00515538">
        <w:trPr>
          <w:trHeight w:val="330"/>
        </w:trPr>
        <w:tc>
          <w:tcPr>
            <w:tcW w:w="3666" w:type="dxa"/>
            <w:shd w:val="clear" w:color="auto" w:fill="auto"/>
          </w:tcPr>
          <w:p w:rsidR="00250C94" w:rsidRPr="0019631D" w:rsidRDefault="00BD300E" w:rsidP="00BD300E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 w:rsidRPr="0019631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250C94" w:rsidRPr="0019631D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19631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320" w:type="dxa"/>
          </w:tcPr>
          <w:p w:rsidR="00250C94" w:rsidRPr="0019631D" w:rsidRDefault="00BD300E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Белоусова Елена Сергеевна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51 113</w:t>
            </w:r>
          </w:p>
        </w:tc>
      </w:tr>
      <w:tr w:rsidR="00250C94" w:rsidRPr="0019631D" w:rsidTr="00515538">
        <w:trPr>
          <w:trHeight w:val="302"/>
        </w:trPr>
        <w:tc>
          <w:tcPr>
            <w:tcW w:w="3666" w:type="dxa"/>
            <w:shd w:val="clear" w:color="auto" w:fill="auto"/>
          </w:tcPr>
          <w:p w:rsidR="00250C94" w:rsidRPr="0019631D" w:rsidRDefault="00250C94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20" w:type="dxa"/>
          </w:tcPr>
          <w:p w:rsidR="00250C94" w:rsidRPr="0019631D" w:rsidRDefault="00BD300E" w:rsidP="00515538">
            <w:pPr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Егошина Елена Анатольевна</w:t>
            </w:r>
          </w:p>
        </w:tc>
        <w:tc>
          <w:tcPr>
            <w:tcW w:w="1799" w:type="dxa"/>
            <w:shd w:val="clear" w:color="auto" w:fill="auto"/>
          </w:tcPr>
          <w:p w:rsidR="00250C94" w:rsidRPr="0019631D" w:rsidRDefault="00BD300E" w:rsidP="0051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31D">
              <w:rPr>
                <w:rFonts w:ascii="Times New Roman" w:hAnsi="Times New Roman"/>
                <w:sz w:val="24"/>
                <w:szCs w:val="24"/>
              </w:rPr>
              <w:t>47 779</w:t>
            </w:r>
          </w:p>
        </w:tc>
      </w:tr>
    </w:tbl>
    <w:p w:rsidR="00A87544" w:rsidRPr="0019631D" w:rsidRDefault="00A87544" w:rsidP="00EA5C2A">
      <w:pPr>
        <w:rPr>
          <w:rFonts w:ascii="Times New Roman" w:hAnsi="Times New Roman"/>
          <w:sz w:val="24"/>
          <w:szCs w:val="24"/>
        </w:rPr>
      </w:pPr>
    </w:p>
    <w:sectPr w:rsidR="00A87544" w:rsidRPr="0019631D" w:rsidSect="002F65D9">
      <w:pgSz w:w="11906" w:h="16838"/>
      <w:pgMar w:top="89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0C94"/>
    <w:rsid w:val="00090B24"/>
    <w:rsid w:val="00187D85"/>
    <w:rsid w:val="0019631D"/>
    <w:rsid w:val="00250C94"/>
    <w:rsid w:val="0039382F"/>
    <w:rsid w:val="00842C07"/>
    <w:rsid w:val="00A87544"/>
    <w:rsid w:val="00BD300E"/>
    <w:rsid w:val="00DC287F"/>
    <w:rsid w:val="00EA5C2A"/>
    <w:rsid w:val="00ED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BEECE2CC6F8146B0FFE6B21BE102A8" ma:contentTypeVersion="1" ma:contentTypeDescription="Создание документа." ma:contentTypeScope="" ma:versionID="896f138eb9ab7053054475d30606ce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XXJ7TYMEEKJ2-7030-4</_dlc_DocId>
    <_dlc_DocIdUrl xmlns="57504d04-691e-4fc4-8f09-4f19fdbe90f6">
      <Url>https://vip.gov.mari.ru/minles/_layouts/DocIdRedir.aspx?ID=XXJ7TYMEEKJ2-7030-4</Url>
      <Description>XXJ7TYMEEKJ2-7030-4</Description>
    </_dlc_DocIdUrl>
  </documentManagement>
</p:properties>
</file>

<file path=customXml/itemProps1.xml><?xml version="1.0" encoding="utf-8"?>
<ds:datastoreItem xmlns:ds="http://schemas.openxmlformats.org/officeDocument/2006/customXml" ds:itemID="{E43341DD-D502-40FD-AC43-18930DF1061F}"/>
</file>

<file path=customXml/itemProps2.xml><?xml version="1.0" encoding="utf-8"?>
<ds:datastoreItem xmlns:ds="http://schemas.openxmlformats.org/officeDocument/2006/customXml" ds:itemID="{CDF87464-25D3-4EDB-88AC-5D233779DC57}"/>
</file>

<file path=customXml/itemProps3.xml><?xml version="1.0" encoding="utf-8"?>
<ds:datastoreItem xmlns:ds="http://schemas.openxmlformats.org/officeDocument/2006/customXml" ds:itemID="{8170A8AA-F286-470B-8DD6-FCDFA53355CB}"/>
</file>

<file path=customXml/itemProps4.xml><?xml version="1.0" encoding="utf-8"?>
<ds:datastoreItem xmlns:ds="http://schemas.openxmlformats.org/officeDocument/2006/customXml" ds:itemID="{3B061572-6100-49A4-8EFD-E61B35BF3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 государственных учреждений, находящихся в ведении Министерства природных ресурсов, экологии и охраны окружающей среды Республики Марий Эл за 2019 год</dc:title>
  <dc:creator>plan4</dc:creator>
  <cp:lastModifiedBy>plan4</cp:lastModifiedBy>
  <cp:revision>8</cp:revision>
  <dcterms:created xsi:type="dcterms:W3CDTF">2020-05-12T10:49:00Z</dcterms:created>
  <dcterms:modified xsi:type="dcterms:W3CDTF">2020-05-12T12:11:00Z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0x01010038BEECE2CC6F8146B0FFE6B21BE102A8</vt:lpwstr>
  </property>
  <property fmtid="{D5CDD505-2E9C-101B-9397-08002B2CF9AE}" pid="3" name="_dlc_DocIdItemGuid">
    <vt:lpwstr>6f4a7081-d5ba-4a83-91e3-69be7c9a0dd0</vt:lpwstr>
  </property>
</Properties>
</file>